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9CE5" w14:textId="77777777" w:rsidR="0019470E" w:rsidRDefault="0019470E" w:rsidP="005275AF">
      <w:pPr>
        <w:spacing w:line="480" w:lineRule="auto"/>
        <w:rPr>
          <w:b/>
          <w:sz w:val="44"/>
          <w:szCs w:val="44"/>
        </w:rPr>
      </w:pPr>
    </w:p>
    <w:p w14:paraId="36DBDCE0" w14:textId="77777777" w:rsidR="0019470E" w:rsidRDefault="0019470E" w:rsidP="00CC6290">
      <w:pPr>
        <w:spacing w:line="480" w:lineRule="auto"/>
        <w:jc w:val="center"/>
        <w:rPr>
          <w:b/>
          <w:sz w:val="44"/>
          <w:szCs w:val="44"/>
        </w:rPr>
      </w:pPr>
    </w:p>
    <w:p w14:paraId="2BB5557E" w14:textId="77777777" w:rsidR="005275AF" w:rsidRPr="00CC6290" w:rsidRDefault="00CC6290" w:rsidP="00CC6290">
      <w:pPr>
        <w:spacing w:line="480" w:lineRule="auto"/>
        <w:jc w:val="center"/>
        <w:rPr>
          <w:b/>
          <w:sz w:val="44"/>
          <w:szCs w:val="44"/>
        </w:rPr>
      </w:pPr>
      <w:r w:rsidRPr="00CC6290">
        <w:rPr>
          <w:rFonts w:hint="eastAsia"/>
          <w:b/>
          <w:sz w:val="44"/>
          <w:szCs w:val="44"/>
        </w:rPr>
        <w:t>中国制冷学会</w:t>
      </w:r>
      <w:r w:rsidR="00C54A6B">
        <w:rPr>
          <w:rFonts w:hint="eastAsia"/>
          <w:b/>
          <w:sz w:val="44"/>
          <w:szCs w:val="44"/>
        </w:rPr>
        <w:t>科技评估</w:t>
      </w:r>
      <w:r w:rsidR="004758B3">
        <w:rPr>
          <w:rFonts w:hint="eastAsia"/>
          <w:b/>
          <w:sz w:val="44"/>
          <w:szCs w:val="44"/>
        </w:rPr>
        <w:t>申报书</w:t>
      </w:r>
    </w:p>
    <w:p w14:paraId="669D8DA0" w14:textId="77777777" w:rsidR="00CC6290" w:rsidRPr="00CC6290" w:rsidRDefault="00CC6290" w:rsidP="00CC6290">
      <w:pPr>
        <w:spacing w:line="480" w:lineRule="auto"/>
        <w:rPr>
          <w:sz w:val="28"/>
          <w:szCs w:val="28"/>
        </w:rPr>
      </w:pPr>
    </w:p>
    <w:p w14:paraId="454F1E92" w14:textId="77777777" w:rsidR="00CC6290" w:rsidRDefault="00CC6290" w:rsidP="00CC6290">
      <w:pPr>
        <w:spacing w:line="480" w:lineRule="auto"/>
        <w:rPr>
          <w:sz w:val="28"/>
          <w:szCs w:val="28"/>
        </w:rPr>
      </w:pPr>
    </w:p>
    <w:p w14:paraId="0754B304" w14:textId="77777777" w:rsidR="00CC6290" w:rsidRDefault="00CC6290" w:rsidP="00CC6290">
      <w:pPr>
        <w:spacing w:line="480" w:lineRule="auto"/>
        <w:rPr>
          <w:sz w:val="28"/>
          <w:szCs w:val="28"/>
        </w:rPr>
      </w:pPr>
    </w:p>
    <w:p w14:paraId="57644A1D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项目名称：______________________________________________</w:t>
      </w:r>
      <w:r w:rsidR="005275AF" w:rsidRPr="005275AF">
        <w:rPr>
          <w:rFonts w:ascii="微软雅黑" w:eastAsia="微软雅黑" w:hAnsi="微软雅黑" w:hint="eastAsia"/>
          <w:sz w:val="28"/>
          <w:szCs w:val="28"/>
        </w:rPr>
        <w:t>_____</w:t>
      </w:r>
    </w:p>
    <w:p w14:paraId="3D7C1413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5C1AF910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申请单位：____________________________________________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_____</w:t>
      </w:r>
      <w:r w:rsidRPr="005275AF">
        <w:rPr>
          <w:rFonts w:ascii="微软雅黑" w:eastAsia="微软雅黑" w:hAnsi="微软雅黑" w:hint="eastAsia"/>
          <w:sz w:val="28"/>
          <w:szCs w:val="28"/>
        </w:rPr>
        <w:t>（盖章）</w:t>
      </w:r>
    </w:p>
    <w:p w14:paraId="11D1C4B0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377360AA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申请单位法定代表人：__________________________________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</w:t>
      </w:r>
      <w:r w:rsidRPr="005275AF">
        <w:rPr>
          <w:rFonts w:ascii="微软雅黑" w:eastAsia="微软雅黑" w:hAnsi="微软雅黑" w:hint="eastAsia"/>
          <w:sz w:val="28"/>
          <w:szCs w:val="28"/>
        </w:rPr>
        <w:t>（签名）</w:t>
      </w:r>
    </w:p>
    <w:p w14:paraId="60503398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7FD84640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申请项目负责人：_____________________________________</w:t>
      </w:r>
      <w:r w:rsidR="005275AF" w:rsidRPr="005275AF">
        <w:rPr>
          <w:rFonts w:ascii="微软雅黑" w:eastAsia="微软雅黑" w:hAnsi="微软雅黑" w:hint="eastAsia"/>
          <w:sz w:val="28"/>
          <w:szCs w:val="28"/>
        </w:rPr>
        <w:t>_</w:t>
      </w:r>
      <w:r w:rsidR="005275AF">
        <w:rPr>
          <w:rFonts w:ascii="微软雅黑" w:eastAsia="微软雅黑" w:hAnsi="微软雅黑" w:hint="eastAsia"/>
          <w:sz w:val="28"/>
          <w:szCs w:val="28"/>
        </w:rPr>
        <w:t>____</w:t>
      </w:r>
      <w:r w:rsidRPr="005275AF">
        <w:rPr>
          <w:rFonts w:ascii="微软雅黑" w:eastAsia="微软雅黑" w:hAnsi="微软雅黑" w:hint="eastAsia"/>
          <w:sz w:val="28"/>
          <w:szCs w:val="28"/>
        </w:rPr>
        <w:t>（签名）</w:t>
      </w:r>
    </w:p>
    <w:p w14:paraId="270C0501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1328C5AB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申请日期:__________________________________________________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______</w:t>
      </w:r>
    </w:p>
    <w:p w14:paraId="1E33DD7B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14:paraId="46C47F8A" w14:textId="1912E1F4" w:rsidR="00CC6290" w:rsidRPr="00886E72" w:rsidRDefault="00886E72" w:rsidP="00886E72">
      <w:pPr>
        <w:spacing w:line="480" w:lineRule="auto"/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  <w:r w:rsidRPr="00886E72">
        <w:rPr>
          <w:rFonts w:asciiTheme="majorEastAsia" w:eastAsiaTheme="majorEastAsia" w:hAnsiTheme="majorEastAsia" w:hint="eastAsia"/>
          <w:color w:val="FF0000"/>
          <w:sz w:val="28"/>
          <w:szCs w:val="28"/>
        </w:rPr>
        <w:t>中国制冷学会科技评估示范项目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</w:p>
    <w:p w14:paraId="7B5DB263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14:paraId="54917753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14:paraId="6B9B92A0" w14:textId="77777777" w:rsidR="00CC6290" w:rsidRPr="005275AF" w:rsidRDefault="00CC6290" w:rsidP="00CC6290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中国制冷学会制</w:t>
      </w:r>
    </w:p>
    <w:p w14:paraId="4A54FE68" w14:textId="77777777" w:rsidR="0019470E" w:rsidRPr="00C31405" w:rsidRDefault="00A20799" w:rsidP="00CC6290">
      <w:pPr>
        <w:spacing w:line="48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C10222">
        <w:rPr>
          <w:rFonts w:ascii="微软雅黑" w:eastAsia="微软雅黑" w:hAnsi="微软雅黑" w:hint="eastAsia"/>
          <w:sz w:val="24"/>
          <w:szCs w:val="24"/>
        </w:rPr>
        <w:t>（</w:t>
      </w:r>
      <w:r w:rsidR="004758B3" w:rsidRPr="00C10222">
        <w:rPr>
          <w:rFonts w:ascii="微软雅黑" w:eastAsia="微软雅黑" w:hAnsi="微软雅黑" w:hint="eastAsia"/>
          <w:sz w:val="24"/>
          <w:szCs w:val="24"/>
        </w:rPr>
        <w:t>申报书</w:t>
      </w:r>
      <w:r w:rsidR="00B07E3B" w:rsidRPr="00C10222">
        <w:rPr>
          <w:rFonts w:ascii="微软雅黑" w:eastAsia="微软雅黑" w:hAnsi="微软雅黑" w:hint="eastAsia"/>
          <w:sz w:val="24"/>
          <w:szCs w:val="24"/>
        </w:rPr>
        <w:t>骑缝</w:t>
      </w:r>
      <w:r w:rsidR="00800CA5" w:rsidRPr="00C10222">
        <w:rPr>
          <w:rFonts w:ascii="微软雅黑" w:eastAsia="微软雅黑" w:hAnsi="微软雅黑" w:hint="eastAsia"/>
          <w:sz w:val="24"/>
          <w:szCs w:val="24"/>
        </w:rPr>
        <w:t>盖</w:t>
      </w:r>
      <w:r w:rsidR="00FC1077" w:rsidRPr="00C10222">
        <w:rPr>
          <w:rFonts w:ascii="微软雅黑" w:eastAsia="微软雅黑" w:hAnsi="微软雅黑" w:hint="eastAsia"/>
          <w:sz w:val="24"/>
          <w:szCs w:val="24"/>
        </w:rPr>
        <w:t>申请</w:t>
      </w:r>
      <w:r w:rsidR="00800CA5" w:rsidRPr="00C10222">
        <w:rPr>
          <w:rFonts w:ascii="微软雅黑" w:eastAsia="微软雅黑" w:hAnsi="微软雅黑" w:hint="eastAsia"/>
          <w:sz w:val="24"/>
          <w:szCs w:val="24"/>
        </w:rPr>
        <w:t>单位公章</w:t>
      </w:r>
      <w:r w:rsidRPr="00C10222">
        <w:rPr>
          <w:rFonts w:ascii="微软雅黑" w:eastAsia="微软雅黑" w:hAnsi="微软雅黑" w:hint="eastAsia"/>
          <w:sz w:val="24"/>
          <w:szCs w:val="24"/>
        </w:rPr>
        <w:t>）</w:t>
      </w:r>
    </w:p>
    <w:p w14:paraId="39B0C668" w14:textId="77777777" w:rsidR="0019470E" w:rsidRDefault="0019470E" w:rsidP="00CC6290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DB84977" w14:textId="77777777" w:rsidR="0019470E" w:rsidRPr="00D26BD1" w:rsidRDefault="005275AF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申请单位信息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607"/>
        <w:gridCol w:w="1607"/>
        <w:gridCol w:w="1607"/>
        <w:gridCol w:w="1608"/>
      </w:tblGrid>
      <w:tr w:rsidR="005275AF" w14:paraId="0AC8012A" w14:textId="77777777" w:rsidTr="005275AF">
        <w:tc>
          <w:tcPr>
            <w:tcW w:w="2093" w:type="dxa"/>
          </w:tcPr>
          <w:p w14:paraId="31E73139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6429" w:type="dxa"/>
            <w:gridSpan w:val="4"/>
          </w:tcPr>
          <w:p w14:paraId="0D582D21" w14:textId="77777777"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26BD1" w14:paraId="11B2733A" w14:textId="77777777" w:rsidTr="005275AF">
        <w:tc>
          <w:tcPr>
            <w:tcW w:w="2093" w:type="dxa"/>
          </w:tcPr>
          <w:p w14:paraId="35E1683F" w14:textId="77777777" w:rsidR="00D26BD1" w:rsidRPr="005275AF" w:rsidRDefault="00D26BD1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4"/>
          </w:tcPr>
          <w:p w14:paraId="23691760" w14:textId="77777777" w:rsidR="00D26BD1" w:rsidRDefault="00D26BD1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75AF" w14:paraId="0ED9976E" w14:textId="77777777" w:rsidTr="005275AF">
        <w:tc>
          <w:tcPr>
            <w:tcW w:w="2093" w:type="dxa"/>
          </w:tcPr>
          <w:p w14:paraId="05FB3823" w14:textId="77777777" w:rsidR="005275AF" w:rsidRPr="005275AF" w:rsidRDefault="005275AF" w:rsidP="005275AF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组织机构代码</w:t>
            </w:r>
          </w:p>
        </w:tc>
        <w:tc>
          <w:tcPr>
            <w:tcW w:w="6429" w:type="dxa"/>
            <w:gridSpan w:val="4"/>
          </w:tcPr>
          <w:p w14:paraId="11A555CF" w14:textId="77777777" w:rsidR="005275AF" w:rsidRDefault="005275AF" w:rsidP="005275AF">
            <w:pPr>
              <w:snapToGrid w:val="0"/>
              <w:spacing w:before="60" w:line="300" w:lineRule="exact"/>
              <w:ind w:right="28"/>
              <w:rPr>
                <w:kern w:val="0"/>
              </w:rPr>
            </w:pPr>
          </w:p>
        </w:tc>
      </w:tr>
      <w:tr w:rsidR="005275AF" w14:paraId="60EF621B" w14:textId="77777777" w:rsidTr="005275AF">
        <w:tc>
          <w:tcPr>
            <w:tcW w:w="2093" w:type="dxa"/>
          </w:tcPr>
          <w:p w14:paraId="4C931766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申请单位性质</w:t>
            </w:r>
          </w:p>
        </w:tc>
        <w:tc>
          <w:tcPr>
            <w:tcW w:w="6429" w:type="dxa"/>
            <w:gridSpan w:val="4"/>
          </w:tcPr>
          <w:p w14:paraId="41F585FC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事业型研究单位；</w:t>
            </w:r>
          </w:p>
          <w:p w14:paraId="0321FDE6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其他事业单位；</w:t>
            </w:r>
          </w:p>
          <w:p w14:paraId="4A1622DE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大专院校；</w:t>
            </w:r>
          </w:p>
          <w:p w14:paraId="4E446EF9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转制为企业的科研院所；</w:t>
            </w:r>
          </w:p>
          <w:p w14:paraId="32622C83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国有企业；</w:t>
            </w:r>
            <w:r w:rsidRPr="005275AF">
              <w:rPr>
                <w:rFonts w:ascii="Times New Roman" w:hAnsi="Times New Roman" w:cs="Times New Roman"/>
                <w:kern w:val="0"/>
              </w:rPr>
              <w:t xml:space="preserve">    </w:t>
            </w:r>
          </w:p>
          <w:p w14:paraId="7B526033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集体所有制企业；</w:t>
            </w:r>
          </w:p>
          <w:p w14:paraId="224170BA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合资企业；</w:t>
            </w:r>
            <w:r w:rsidRPr="005275AF">
              <w:rPr>
                <w:rFonts w:ascii="Times New Roman" w:hAnsi="Times New Roman" w:cs="Times New Roman"/>
                <w:kern w:val="0"/>
              </w:rPr>
              <w:t xml:space="preserve">           </w:t>
            </w:r>
          </w:p>
          <w:p w14:paraId="438E4E23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外商投资企业；</w:t>
            </w:r>
            <w:r w:rsidRPr="005275AF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455861E4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港澳台投资企业；</w:t>
            </w:r>
            <w:r w:rsidRPr="005275AF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6AB0451D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5275AF">
              <w:rPr>
                <w:rFonts w:ascii="Times New Roman" w:cs="Times New Roman"/>
                <w:kern w:val="0"/>
              </w:rPr>
              <w:t>其他</w:t>
            </w:r>
            <w:r w:rsidR="00D26BD1">
              <w:rPr>
                <w:rFonts w:ascii="Times New Roman" w:cs="Times New Roman"/>
                <w:kern w:val="0"/>
              </w:rPr>
              <w:t>（请</w:t>
            </w:r>
            <w:r w:rsidR="00D26BD1">
              <w:rPr>
                <w:rFonts w:ascii="Times New Roman" w:cs="Times New Roman" w:hint="eastAsia"/>
                <w:kern w:val="0"/>
              </w:rPr>
              <w:t>注</w:t>
            </w:r>
            <w:r w:rsidR="00D26BD1" w:rsidRPr="005275AF">
              <w:rPr>
                <w:rFonts w:ascii="Times New Roman" w:cs="Times New Roman"/>
                <w:kern w:val="0"/>
              </w:rPr>
              <w:t>明）</w:t>
            </w:r>
            <w:r w:rsidRPr="005275AF">
              <w:rPr>
                <w:rFonts w:ascii="Times New Roman" w:hAnsi="Times New Roman" w:cs="Times New Roman"/>
                <w:kern w:val="0"/>
              </w:rPr>
              <w:t>:___________________________</w:t>
            </w:r>
            <w:r w:rsidR="00D26BD1" w:rsidRPr="005275AF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075848D9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225C5A03" w14:textId="77777777" w:rsidTr="005275AF">
        <w:tc>
          <w:tcPr>
            <w:tcW w:w="2093" w:type="dxa"/>
          </w:tcPr>
          <w:p w14:paraId="5A938544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单位法人代表</w:t>
            </w:r>
          </w:p>
        </w:tc>
        <w:tc>
          <w:tcPr>
            <w:tcW w:w="6429" w:type="dxa"/>
            <w:gridSpan w:val="4"/>
          </w:tcPr>
          <w:p w14:paraId="686C6B46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766F6EA8" w14:textId="77777777" w:rsidTr="005275AF">
        <w:tc>
          <w:tcPr>
            <w:tcW w:w="2093" w:type="dxa"/>
            <w:vMerge w:val="restart"/>
          </w:tcPr>
          <w:p w14:paraId="4BF5E90D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</w:tcPr>
          <w:p w14:paraId="33FA67E6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</w:tcPr>
          <w:p w14:paraId="2870A3AB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0443AB0B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职务</w:t>
            </w:r>
            <w:r w:rsidRPr="005275AF">
              <w:rPr>
                <w:rFonts w:ascii="Times New Roman" w:hAnsi="Times New Roman" w:cs="Times New Roman"/>
                <w:kern w:val="0"/>
              </w:rPr>
              <w:t>/</w:t>
            </w:r>
            <w:r w:rsidRPr="005275AF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14:paraId="33058942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0B6B6C5A" w14:textId="77777777" w:rsidTr="005275AF">
        <w:tc>
          <w:tcPr>
            <w:tcW w:w="2093" w:type="dxa"/>
            <w:vMerge/>
          </w:tcPr>
          <w:p w14:paraId="2BF52063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</w:tcPr>
          <w:p w14:paraId="75E84B74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</w:tcPr>
          <w:p w14:paraId="6BA3AB02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00E44DF6" w14:textId="77777777" w:rsidR="005275AF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14:paraId="518F8EF0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14:paraId="0F880F96" w14:textId="77777777" w:rsidTr="00A8570B">
        <w:tc>
          <w:tcPr>
            <w:tcW w:w="2093" w:type="dxa"/>
            <w:vMerge/>
          </w:tcPr>
          <w:p w14:paraId="33286B7F" w14:textId="77777777" w:rsidR="00D26BD1" w:rsidRPr="005275AF" w:rsidRDefault="00D26BD1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</w:tcPr>
          <w:p w14:paraId="30B0C6D2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</w:tcPr>
          <w:p w14:paraId="08C83E69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050EE6A3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Email</w:t>
            </w:r>
          </w:p>
        </w:tc>
        <w:tc>
          <w:tcPr>
            <w:tcW w:w="1608" w:type="dxa"/>
          </w:tcPr>
          <w:p w14:paraId="27B2C04D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7941F5C0" w14:textId="77777777" w:rsidTr="005275AF">
        <w:tc>
          <w:tcPr>
            <w:tcW w:w="2093" w:type="dxa"/>
            <w:vMerge/>
          </w:tcPr>
          <w:p w14:paraId="71CA9726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</w:tcPr>
          <w:p w14:paraId="04158CB6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3"/>
          </w:tcPr>
          <w:p w14:paraId="49C3D7FE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65CD5FFC" w14:textId="77777777" w:rsidTr="005275AF">
        <w:tc>
          <w:tcPr>
            <w:tcW w:w="2093" w:type="dxa"/>
            <w:vMerge w:val="restart"/>
          </w:tcPr>
          <w:p w14:paraId="727DB5B7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项目联系人</w:t>
            </w:r>
          </w:p>
        </w:tc>
        <w:tc>
          <w:tcPr>
            <w:tcW w:w="1607" w:type="dxa"/>
          </w:tcPr>
          <w:p w14:paraId="5BB12E22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</w:tcPr>
          <w:p w14:paraId="3743A38C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38E5F97E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职务</w:t>
            </w:r>
            <w:r w:rsidRPr="005275AF">
              <w:rPr>
                <w:rFonts w:ascii="Times New Roman" w:hAnsi="Times New Roman" w:cs="Times New Roman"/>
                <w:kern w:val="0"/>
              </w:rPr>
              <w:t>/</w:t>
            </w:r>
            <w:r w:rsidRPr="005275AF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14:paraId="69A12320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5CEA7104" w14:textId="77777777" w:rsidTr="005275AF">
        <w:tc>
          <w:tcPr>
            <w:tcW w:w="2093" w:type="dxa"/>
            <w:vMerge/>
          </w:tcPr>
          <w:p w14:paraId="12E82CD4" w14:textId="77777777"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</w:tcPr>
          <w:p w14:paraId="700C722A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</w:tcPr>
          <w:p w14:paraId="2884BB75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07183746" w14:textId="77777777" w:rsidR="005275AF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14:paraId="470D1BA5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14:paraId="3A47D6A0" w14:textId="77777777" w:rsidTr="008B23E0">
        <w:tc>
          <w:tcPr>
            <w:tcW w:w="2093" w:type="dxa"/>
            <w:vMerge/>
          </w:tcPr>
          <w:p w14:paraId="28FE8BC2" w14:textId="77777777" w:rsidR="00D26BD1" w:rsidRDefault="00D26BD1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8445B22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</w:tcPr>
          <w:p w14:paraId="0168F009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14:paraId="31CD4417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Email</w:t>
            </w:r>
          </w:p>
        </w:tc>
        <w:tc>
          <w:tcPr>
            <w:tcW w:w="1608" w:type="dxa"/>
          </w:tcPr>
          <w:p w14:paraId="2AB9F063" w14:textId="77777777"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14:paraId="6DB963F8" w14:textId="77777777" w:rsidTr="005275AF">
        <w:tc>
          <w:tcPr>
            <w:tcW w:w="2093" w:type="dxa"/>
            <w:vMerge/>
          </w:tcPr>
          <w:p w14:paraId="71019359" w14:textId="77777777"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</w:tcPr>
          <w:p w14:paraId="647EAFF8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3"/>
          </w:tcPr>
          <w:p w14:paraId="6B31B9FF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14:paraId="20C7B866" w14:textId="77777777" w:rsidTr="00310176">
        <w:tc>
          <w:tcPr>
            <w:tcW w:w="2093" w:type="dxa"/>
          </w:tcPr>
          <w:p w14:paraId="7C3D1681" w14:textId="77777777" w:rsidR="00D26BD1" w:rsidRPr="00D26BD1" w:rsidRDefault="00D26BD1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D26BD1">
              <w:rPr>
                <w:rFonts w:ascii="微软雅黑" w:eastAsia="微软雅黑" w:hAnsi="微软雅黑" w:hint="eastAsia"/>
                <w:sz w:val="28"/>
                <w:szCs w:val="28"/>
              </w:rPr>
              <w:t>其他参与单位</w:t>
            </w:r>
          </w:p>
        </w:tc>
        <w:tc>
          <w:tcPr>
            <w:tcW w:w="6429" w:type="dxa"/>
            <w:gridSpan w:val="4"/>
          </w:tcPr>
          <w:p w14:paraId="4E9544FA" w14:textId="77777777" w:rsidR="00D26BD1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4F841D3C" w14:textId="77777777" w:rsidR="00D26BD1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1A626EA6" w14:textId="77777777" w:rsidR="00E93C2B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4D3BA6B4" w14:textId="77777777" w:rsidR="00E93C2B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04771D6A" w14:textId="77777777" w:rsidR="00E93C2B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68B00CB3" w14:textId="77777777" w:rsidR="00E93C2B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44E41AC6" w14:textId="77777777" w:rsidR="00E93C2B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7DE3FF68" w14:textId="77777777" w:rsidR="00E93C2B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14:paraId="2ECA450C" w14:textId="77777777" w:rsidR="00E93C2B" w:rsidRPr="005275AF" w:rsidRDefault="00E93C2B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28F9EF22" w14:textId="77777777" w:rsidR="005275AF" w:rsidRPr="00D26BD1" w:rsidRDefault="005275AF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048"/>
        <w:gridCol w:w="2049"/>
        <w:gridCol w:w="2049"/>
      </w:tblGrid>
      <w:tr w:rsidR="00E93C2B" w14:paraId="4E4E340B" w14:textId="77777777" w:rsidTr="00BD0F59">
        <w:tc>
          <w:tcPr>
            <w:tcW w:w="675" w:type="dxa"/>
            <w:vMerge w:val="restart"/>
            <w:vAlign w:val="center"/>
          </w:tcPr>
          <w:p w14:paraId="1757A92C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完成人</w:t>
            </w:r>
          </w:p>
        </w:tc>
        <w:tc>
          <w:tcPr>
            <w:tcW w:w="851" w:type="dxa"/>
          </w:tcPr>
          <w:p w14:paraId="1901AAD8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</w:tcPr>
          <w:p w14:paraId="7003DA3C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2048" w:type="dxa"/>
          </w:tcPr>
          <w:p w14:paraId="5ED831B9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2049" w:type="dxa"/>
          </w:tcPr>
          <w:p w14:paraId="26F85ED9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单位</w:t>
            </w:r>
          </w:p>
        </w:tc>
        <w:tc>
          <w:tcPr>
            <w:tcW w:w="2049" w:type="dxa"/>
          </w:tcPr>
          <w:p w14:paraId="215B801A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项目贡献</w:t>
            </w:r>
          </w:p>
        </w:tc>
      </w:tr>
      <w:tr w:rsidR="00E93C2B" w14:paraId="46339301" w14:textId="77777777" w:rsidTr="00811C87">
        <w:tc>
          <w:tcPr>
            <w:tcW w:w="675" w:type="dxa"/>
            <w:vMerge/>
          </w:tcPr>
          <w:p w14:paraId="292F7898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32169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599819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0D0E26F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2F8F39E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53A6EF34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08EB5493" w14:textId="77777777" w:rsidTr="0096343E">
        <w:tc>
          <w:tcPr>
            <w:tcW w:w="675" w:type="dxa"/>
            <w:vMerge/>
          </w:tcPr>
          <w:p w14:paraId="439B6388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462DE6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E5BB41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6F1785A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4704311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11C9E1E2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25635566" w14:textId="77777777" w:rsidTr="0096343E">
        <w:tc>
          <w:tcPr>
            <w:tcW w:w="675" w:type="dxa"/>
            <w:vMerge/>
          </w:tcPr>
          <w:p w14:paraId="47184B17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059A5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3FE74B7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23D04F0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09754C8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406010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70F9DCF8" w14:textId="77777777" w:rsidTr="0096343E">
        <w:tc>
          <w:tcPr>
            <w:tcW w:w="675" w:type="dxa"/>
            <w:vMerge/>
          </w:tcPr>
          <w:p w14:paraId="6ECFDF54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B778F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4A8D22F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2B9413DE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ACAE75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051AD21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4F46A969" w14:textId="77777777" w:rsidTr="0096343E">
        <w:tc>
          <w:tcPr>
            <w:tcW w:w="675" w:type="dxa"/>
            <w:vMerge/>
          </w:tcPr>
          <w:p w14:paraId="3C9F0D88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D6E29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ABE851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1A04372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EC448FB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B30840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6E3EAFFA" w14:textId="77777777" w:rsidTr="0096343E">
        <w:tc>
          <w:tcPr>
            <w:tcW w:w="675" w:type="dxa"/>
            <w:vMerge/>
          </w:tcPr>
          <w:p w14:paraId="64DDEDF2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FE3DB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492AFC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2A6D7F3E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45B7383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0F4E69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7F453E2A" w14:textId="77777777" w:rsidTr="0096343E">
        <w:tc>
          <w:tcPr>
            <w:tcW w:w="675" w:type="dxa"/>
            <w:vMerge/>
          </w:tcPr>
          <w:p w14:paraId="75F1FF74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E20C3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DFC46D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5235A4C7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EFF530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5420896F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4F13FCBD" w14:textId="77777777" w:rsidTr="0096343E">
        <w:tc>
          <w:tcPr>
            <w:tcW w:w="675" w:type="dxa"/>
            <w:vMerge/>
          </w:tcPr>
          <w:p w14:paraId="1E6EBF1B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A62D6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727890E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62C19502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77E4D0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035E2DE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0739FD63" w14:textId="77777777" w:rsidTr="0096343E">
        <w:tc>
          <w:tcPr>
            <w:tcW w:w="675" w:type="dxa"/>
            <w:vMerge/>
          </w:tcPr>
          <w:p w14:paraId="4CD3C83C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B57D0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489C66B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048DA0C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485CFA8F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2050FC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5D9C238E" w14:textId="77777777" w:rsidTr="0096343E">
        <w:tc>
          <w:tcPr>
            <w:tcW w:w="675" w:type="dxa"/>
            <w:vMerge/>
          </w:tcPr>
          <w:p w14:paraId="56BA8120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F8916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9EDE72B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56CA278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45C1847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C1C1D47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1980332B" w14:textId="77777777" w:rsidTr="0096343E">
        <w:tc>
          <w:tcPr>
            <w:tcW w:w="675" w:type="dxa"/>
            <w:vMerge/>
          </w:tcPr>
          <w:p w14:paraId="4A0CD4AE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47E5B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64544E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2A71F39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09ACA3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D4D4C97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39CC66F1" w14:textId="77777777" w:rsidTr="0096343E">
        <w:tc>
          <w:tcPr>
            <w:tcW w:w="675" w:type="dxa"/>
            <w:vMerge/>
          </w:tcPr>
          <w:p w14:paraId="6637CB44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7DD6F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47AC340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34547471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703D79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59735D3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47D33423" w14:textId="77777777" w:rsidTr="0096343E">
        <w:tc>
          <w:tcPr>
            <w:tcW w:w="675" w:type="dxa"/>
            <w:vMerge/>
          </w:tcPr>
          <w:p w14:paraId="71960277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E9840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37B7AB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63201E84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23F8BF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AEA412D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18D1E56C" w14:textId="77777777" w:rsidTr="0096343E">
        <w:tc>
          <w:tcPr>
            <w:tcW w:w="675" w:type="dxa"/>
            <w:vMerge/>
          </w:tcPr>
          <w:p w14:paraId="0C8405EC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E3F51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73E62B3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1F5D43B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57FBC9C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7177B7C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11B6FC18" w14:textId="77777777" w:rsidTr="0096343E">
        <w:tc>
          <w:tcPr>
            <w:tcW w:w="675" w:type="dxa"/>
            <w:vMerge/>
          </w:tcPr>
          <w:p w14:paraId="475B2698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E45E34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69FEA13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687BC140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EB1A145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F84B8E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64573175" w14:textId="77777777" w:rsidTr="0096343E">
        <w:tc>
          <w:tcPr>
            <w:tcW w:w="675" w:type="dxa"/>
            <w:vMerge/>
          </w:tcPr>
          <w:p w14:paraId="33F1EDB3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38C2B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392ECC1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06916EC6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1453606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5DA6D571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6674373E" w14:textId="77777777" w:rsidTr="0096343E">
        <w:tc>
          <w:tcPr>
            <w:tcW w:w="675" w:type="dxa"/>
            <w:vMerge/>
          </w:tcPr>
          <w:p w14:paraId="00113471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158BD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68A2D18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494D43BE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42CBB1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33127737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4B86F2AC" w14:textId="77777777" w:rsidTr="0096343E">
        <w:tc>
          <w:tcPr>
            <w:tcW w:w="675" w:type="dxa"/>
            <w:vMerge/>
          </w:tcPr>
          <w:p w14:paraId="1378438E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C465FF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4899F16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7EA8D259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D9AABD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1BF8611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66F556D2" w14:textId="77777777" w:rsidTr="0096343E">
        <w:tc>
          <w:tcPr>
            <w:tcW w:w="675" w:type="dxa"/>
            <w:vMerge/>
          </w:tcPr>
          <w:p w14:paraId="131888AE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4026A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4B185572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7F92E2C2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41121F58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F4937FA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93C2B" w14:paraId="2149DD8D" w14:textId="77777777" w:rsidTr="0096343E">
        <w:tc>
          <w:tcPr>
            <w:tcW w:w="675" w:type="dxa"/>
            <w:vMerge/>
          </w:tcPr>
          <w:p w14:paraId="6D10B0CB" w14:textId="77777777" w:rsid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5B5B46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FC96C44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48" w:type="dxa"/>
          </w:tcPr>
          <w:p w14:paraId="5D4B2C64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7F2E14E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49" w:type="dxa"/>
          </w:tcPr>
          <w:p w14:paraId="2BBA332C" w14:textId="77777777" w:rsidR="00E93C2B" w:rsidRPr="00E93C2B" w:rsidRDefault="00E93C2B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29C53767" w14:textId="77777777" w:rsidR="00D26BD1" w:rsidRP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0DEB2158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26BD1" w14:paraId="42952266" w14:textId="77777777" w:rsidTr="00D540F9">
        <w:tc>
          <w:tcPr>
            <w:tcW w:w="2093" w:type="dxa"/>
          </w:tcPr>
          <w:p w14:paraId="106AE5EB" w14:textId="77777777" w:rsidR="00D26BD1" w:rsidRPr="005275AF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14:paraId="70031DA4" w14:textId="77777777" w:rsidR="00D26BD1" w:rsidRDefault="00D26BD1" w:rsidP="00D540F9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56F97" w14:paraId="4E26C994" w14:textId="77777777" w:rsidTr="00D540F9">
        <w:tc>
          <w:tcPr>
            <w:tcW w:w="2093" w:type="dxa"/>
          </w:tcPr>
          <w:p w14:paraId="6E558CC7" w14:textId="77777777" w:rsidR="00456F97" w:rsidRDefault="00456F97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政府资金支持</w:t>
            </w:r>
          </w:p>
        </w:tc>
        <w:tc>
          <w:tcPr>
            <w:tcW w:w="6429" w:type="dxa"/>
          </w:tcPr>
          <w:p w14:paraId="63069372" w14:textId="77777777" w:rsidR="00171D45" w:rsidRDefault="00456F97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是</w:t>
            </w:r>
          </w:p>
          <w:p w14:paraId="0E535EA6" w14:textId="77777777" w:rsidR="00456F97" w:rsidRPr="00D26BD1" w:rsidRDefault="00935B23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  <w:r>
              <w:rPr>
                <w:rFonts w:ascii="Times New Roman" w:hAnsi="Times New Roman" w:cs="Times New Roman"/>
                <w:kern w:val="0"/>
              </w:rPr>
              <w:t>__</w:t>
            </w:r>
          </w:p>
          <w:p w14:paraId="2F62BECD" w14:textId="77777777" w:rsidR="00456F97" w:rsidRDefault="00456F97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否</w:t>
            </w:r>
          </w:p>
          <w:p w14:paraId="7A3E96A9" w14:textId="77777777" w:rsidR="00BE60F1" w:rsidRPr="00456F97" w:rsidRDefault="00BE60F1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14:paraId="0BAAA148" w14:textId="77777777" w:rsidTr="00D540F9">
        <w:tc>
          <w:tcPr>
            <w:tcW w:w="2093" w:type="dxa"/>
          </w:tcPr>
          <w:p w14:paraId="41101A18" w14:textId="77777777" w:rsidR="00D26BD1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项目专业领域</w:t>
            </w:r>
          </w:p>
        </w:tc>
        <w:tc>
          <w:tcPr>
            <w:tcW w:w="6429" w:type="dxa"/>
          </w:tcPr>
          <w:p w14:paraId="21C5D0B4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低温</w:t>
            </w:r>
          </w:p>
          <w:p w14:paraId="3CE455E5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制冷</w:t>
            </w:r>
          </w:p>
          <w:p w14:paraId="1EBFF721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空调、</w:t>
            </w:r>
            <w:r w:rsidR="00B07E3B">
              <w:rPr>
                <w:rFonts w:ascii="Times New Roman" w:hAnsi="Times New Roman" w:cs="Times New Roman" w:hint="eastAsia"/>
                <w:kern w:val="0"/>
              </w:rPr>
              <w:t>通风、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热泵</w:t>
            </w:r>
          </w:p>
          <w:p w14:paraId="457864A9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与以上三者相关的能量综合利用</w:t>
            </w:r>
          </w:p>
          <w:p w14:paraId="36BA7FA9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其他的相关领域</w:t>
            </w:r>
          </w:p>
          <w:p w14:paraId="2BC04F30" w14:textId="77777777" w:rsidR="00D26BD1" w:rsidRPr="00D26BD1" w:rsidRDefault="00D26BD1" w:rsidP="0024663D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14:paraId="09774924" w14:textId="77777777" w:rsidTr="00D540F9">
        <w:tc>
          <w:tcPr>
            <w:tcW w:w="2093" w:type="dxa"/>
          </w:tcPr>
          <w:p w14:paraId="2BFA0D84" w14:textId="77777777" w:rsidR="00D26BD1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项目类别</w:t>
            </w:r>
          </w:p>
        </w:tc>
        <w:tc>
          <w:tcPr>
            <w:tcW w:w="6429" w:type="dxa"/>
          </w:tcPr>
          <w:p w14:paraId="32E549EF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部件、设备或系统</w:t>
            </w:r>
          </w:p>
          <w:p w14:paraId="21522C85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312AAC">
              <w:rPr>
                <w:rFonts w:ascii="Times New Roman" w:hAnsi="Times New Roman" w:cs="Times New Roman"/>
                <w:kern w:val="0"/>
              </w:rPr>
              <w:t>工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程方案、设计或项目</w:t>
            </w:r>
          </w:p>
          <w:p w14:paraId="6882A3DC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科研项目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或技术研发项目</w:t>
            </w:r>
          </w:p>
          <w:p w14:paraId="76D51BF1" w14:textId="77777777" w:rsid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D26BD1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D26BD1">
              <w:rPr>
                <w:rFonts w:ascii="Times New Roman" w:hAnsi="Times New Roman" w:cs="Times New Roman"/>
                <w:kern w:val="0"/>
              </w:rPr>
              <w:t>其它</w:t>
            </w: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</w:p>
          <w:p w14:paraId="689DD167" w14:textId="77777777" w:rsidR="00D26BD1" w:rsidRPr="005275AF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14:paraId="2ABC9CC5" w14:textId="77777777" w:rsidTr="00D540F9">
        <w:tc>
          <w:tcPr>
            <w:tcW w:w="2093" w:type="dxa"/>
          </w:tcPr>
          <w:p w14:paraId="403DB30F" w14:textId="77777777" w:rsidR="00D26BD1" w:rsidRDefault="00C54A6B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评估</w:t>
            </w:r>
            <w:r w:rsidR="00D26BD1">
              <w:rPr>
                <w:rFonts w:ascii="微软雅黑" w:eastAsia="微软雅黑" w:hAnsi="微软雅黑" w:hint="eastAsia"/>
                <w:sz w:val="28"/>
                <w:szCs w:val="28"/>
              </w:rPr>
              <w:t>类别</w:t>
            </w:r>
          </w:p>
        </w:tc>
        <w:tc>
          <w:tcPr>
            <w:tcW w:w="6429" w:type="dxa"/>
          </w:tcPr>
          <w:p w14:paraId="1A0B1D25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技术鉴定或评价</w:t>
            </w:r>
          </w:p>
          <w:p w14:paraId="3769CDFD" w14:textId="77777777" w:rsidR="00D26BD1" w:rsidRDefault="00D26BD1" w:rsidP="00312AAC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="009A092E">
              <w:rPr>
                <w:rFonts w:ascii="Times New Roman" w:hAnsi="Times New Roman" w:cs="Times New Roman" w:hint="eastAsia"/>
                <w:kern w:val="0"/>
              </w:rPr>
              <w:t>方案论证</w:t>
            </w:r>
          </w:p>
          <w:p w14:paraId="71102991" w14:textId="77777777" w:rsidR="009A092E" w:rsidRPr="00D26BD1" w:rsidRDefault="009A092E" w:rsidP="00312AAC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结题验收</w:t>
            </w:r>
          </w:p>
          <w:p w14:paraId="14178488" w14:textId="77777777"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故障分析</w:t>
            </w:r>
          </w:p>
          <w:p w14:paraId="65441BC3" w14:textId="77777777" w:rsid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D26BD1">
              <w:rPr>
                <w:rFonts w:ascii="Times New Roman" w:hAnsi="Times New Roman" w:cs="Times New Roman"/>
                <w:kern w:val="0"/>
              </w:rPr>
              <w:t>其它</w:t>
            </w: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</w:p>
          <w:p w14:paraId="00E9F730" w14:textId="77777777" w:rsidR="00D26BD1" w:rsidRPr="005275AF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20D6EB1D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00689B1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5DD3ECD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53BF2B7E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7F465A0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5EB97B3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5A276912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4F6B679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7C31F1D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38CAC85C" w14:textId="77777777" w:rsidTr="00710C53">
        <w:tc>
          <w:tcPr>
            <w:tcW w:w="8522" w:type="dxa"/>
          </w:tcPr>
          <w:p w14:paraId="138D8F9A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项目简介</w:t>
            </w:r>
          </w:p>
        </w:tc>
      </w:tr>
      <w:tr w:rsidR="00D26BD1" w14:paraId="50C03F1D" w14:textId="77777777" w:rsidTr="00710C53">
        <w:tc>
          <w:tcPr>
            <w:tcW w:w="8522" w:type="dxa"/>
          </w:tcPr>
          <w:p w14:paraId="56753ADA" w14:textId="77777777" w:rsidR="00D26BD1" w:rsidRPr="003E1BAB" w:rsidRDefault="00D26BD1" w:rsidP="00D26BD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3E1BAB">
              <w:rPr>
                <w:rFonts w:ascii="Times New Roman" w:hAnsiTheme="minorEastAsia" w:cs="Times New Roman"/>
                <w:szCs w:val="21"/>
              </w:rPr>
              <w:t>项目的基本情况介绍，限</w:t>
            </w:r>
            <w:r w:rsidRPr="003E1BAB">
              <w:rPr>
                <w:rFonts w:ascii="Times New Roman" w:hAnsi="Times New Roman" w:cs="Times New Roman"/>
                <w:szCs w:val="21"/>
              </w:rPr>
              <w:t>600</w:t>
            </w:r>
            <w:r w:rsidRPr="003E1BAB">
              <w:rPr>
                <w:rFonts w:ascii="Times New Roman" w:hAnsiTheme="minorEastAsia" w:cs="Times New Roman"/>
                <w:szCs w:val="21"/>
              </w:rPr>
              <w:t>字。</w:t>
            </w:r>
            <w:r w:rsidR="00383139">
              <w:rPr>
                <w:rFonts w:ascii="Times New Roman" w:hAnsiTheme="minorEastAsia" w:cs="Times New Roman" w:hint="eastAsia"/>
                <w:szCs w:val="21"/>
              </w:rPr>
              <w:t>更详细的说明可作为附件另列。</w:t>
            </w:r>
          </w:p>
          <w:p w14:paraId="6A5F9755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03D856C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3346F82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DA677AA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6497965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BC2F0DC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09EE13E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A33DFA3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317616F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301A47C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10FF5A0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C4EC707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5363174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B142E24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03B16B7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5E312DD" w14:textId="77777777"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357A4D2" w14:textId="77777777" w:rsidR="00171D45" w:rsidRDefault="00171D45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45AC9CD" w14:textId="77777777"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9FCC28B" w14:textId="77777777" w:rsidR="009C2A10" w:rsidRDefault="009C2A10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7A421599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  <w:r>
        <w:rPr>
          <w:rFonts w:ascii="微软雅黑" w:eastAsia="微软雅黑" w:hAnsi="微软雅黑" w:hint="eastAsia"/>
          <w:sz w:val="28"/>
          <w:szCs w:val="28"/>
        </w:rPr>
        <w:t>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3AF272FF" w14:textId="77777777" w:rsidTr="00D540F9">
        <w:tc>
          <w:tcPr>
            <w:tcW w:w="8522" w:type="dxa"/>
          </w:tcPr>
          <w:p w14:paraId="54437528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项目实质性进步、技术改进</w:t>
            </w:r>
          </w:p>
        </w:tc>
      </w:tr>
      <w:tr w:rsidR="00D26BD1" w14:paraId="2E505841" w14:textId="77777777" w:rsidTr="00D540F9">
        <w:tc>
          <w:tcPr>
            <w:tcW w:w="8522" w:type="dxa"/>
          </w:tcPr>
          <w:p w14:paraId="023276F5" w14:textId="77777777" w:rsidR="00D26BD1" w:rsidRPr="003E1BAB" w:rsidRDefault="00D26BD1" w:rsidP="00D26BD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3E1BAB">
              <w:rPr>
                <w:rFonts w:ascii="Times New Roman" w:hAnsiTheme="minorEastAsia" w:cs="Times New Roman"/>
                <w:szCs w:val="21"/>
              </w:rPr>
              <w:t>请尽量使用准确的语言及数字，限</w:t>
            </w:r>
            <w:r w:rsidRPr="003E1BAB">
              <w:rPr>
                <w:rFonts w:ascii="Times New Roman" w:hAnsi="Times New Roman" w:cs="Times New Roman"/>
                <w:szCs w:val="21"/>
              </w:rPr>
              <w:t>600</w:t>
            </w:r>
            <w:r w:rsidRPr="003E1BAB">
              <w:rPr>
                <w:rFonts w:ascii="Times New Roman" w:hAnsiTheme="minorEastAsia" w:cs="Times New Roman"/>
                <w:szCs w:val="21"/>
              </w:rPr>
              <w:t>字。</w:t>
            </w:r>
            <w:r w:rsidR="00383139">
              <w:rPr>
                <w:rFonts w:ascii="Times New Roman" w:hAnsiTheme="minorEastAsia" w:cs="Times New Roman" w:hint="eastAsia"/>
                <w:szCs w:val="21"/>
              </w:rPr>
              <w:t>更详细的说明可作为附件另列。</w:t>
            </w:r>
          </w:p>
          <w:p w14:paraId="650A5212" w14:textId="77777777" w:rsidR="00D26BD1" w:rsidRP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7FB57CE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0644D74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2FC5042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49FA3C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B5B052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DE17D5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E913F3B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53373C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1EC8B3A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AA62149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257D8F7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F2B67B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F36346B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D85A00B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A59C886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16E8057" w14:textId="77777777" w:rsidR="00D26BD1" w:rsidRDefault="00D26BD1" w:rsidP="00C727BB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73E6444" w14:textId="77777777" w:rsidR="00A20799" w:rsidRDefault="00A20799" w:rsidP="00C727BB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F997CAA" w14:textId="77777777" w:rsidR="00171D45" w:rsidRDefault="00171D45" w:rsidP="00C727BB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5B568EED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  <w:r>
        <w:rPr>
          <w:rFonts w:ascii="微软雅黑" w:eastAsia="微软雅黑" w:hAnsi="微软雅黑" w:hint="eastAsia"/>
          <w:sz w:val="28"/>
          <w:szCs w:val="28"/>
        </w:rPr>
        <w:t>V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3C52EDB8" w14:textId="77777777" w:rsidTr="00D540F9">
        <w:tc>
          <w:tcPr>
            <w:tcW w:w="8522" w:type="dxa"/>
          </w:tcPr>
          <w:p w14:paraId="22B607B8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应用情况或运行状况</w:t>
            </w:r>
          </w:p>
        </w:tc>
      </w:tr>
      <w:tr w:rsidR="00D26BD1" w14:paraId="6439435F" w14:textId="77777777" w:rsidTr="00D540F9">
        <w:tc>
          <w:tcPr>
            <w:tcW w:w="8522" w:type="dxa"/>
          </w:tcPr>
          <w:p w14:paraId="54767772" w14:textId="77777777" w:rsidR="00D26BD1" w:rsidRPr="00D26BD1" w:rsidRDefault="00383139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简要描述。更详细的说明可作为附件另列。</w:t>
            </w:r>
          </w:p>
          <w:p w14:paraId="5FD134D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7E41F0C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588097F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EE1039C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9545389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3157CC6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A606EC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086A0A2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7CD469C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91AADC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F88B23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A29871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62FCC6D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2C25A5A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510DF9F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35FC80F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C8AA43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DCAB7BB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4F77466" w14:textId="77777777" w:rsidR="00171D45" w:rsidRDefault="00171D45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03DA76F2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1A6ACC8C" w14:textId="77777777" w:rsidTr="00D540F9">
        <w:tc>
          <w:tcPr>
            <w:tcW w:w="8522" w:type="dxa"/>
          </w:tcPr>
          <w:p w14:paraId="6F11D6D0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效果/效益</w:t>
            </w:r>
          </w:p>
        </w:tc>
      </w:tr>
      <w:tr w:rsidR="00D26BD1" w14:paraId="159B2C1D" w14:textId="77777777" w:rsidTr="00D540F9">
        <w:tc>
          <w:tcPr>
            <w:tcW w:w="8522" w:type="dxa"/>
          </w:tcPr>
          <w:p w14:paraId="0E35C864" w14:textId="77777777" w:rsidR="00383139" w:rsidRPr="00D26BD1" w:rsidRDefault="00383139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简要描述。附件可另列。</w:t>
            </w:r>
          </w:p>
          <w:p w14:paraId="40555A47" w14:textId="77777777" w:rsidR="00D26BD1" w:rsidRPr="00383139" w:rsidRDefault="00D26BD1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575273E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A6F3A0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811395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7D0A30F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A0C26A0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F32C07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90E3DC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2646C6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19EBFD2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231BB6D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8F010CC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CC157E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055DAB7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8B44EE2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8431AFB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16EE02F" w14:textId="77777777"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7CF8217C" w14:textId="77777777" w:rsid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9C2A10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14:paraId="56298C4B" w14:textId="77777777" w:rsidR="00D26BD1" w:rsidRPr="00D26BD1" w:rsidRDefault="00D26BD1" w:rsidP="00D26BD1">
      <w:pPr>
        <w:pStyle w:val="a6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项目在节能减排方面的成效，请</w:t>
      </w:r>
      <w:r w:rsidR="00C727BB">
        <w:rPr>
          <w:rFonts w:asciiTheme="minorEastAsia" w:hAnsiTheme="minorEastAsia" w:hint="eastAsia"/>
          <w:szCs w:val="21"/>
        </w:rPr>
        <w:t>提供相关检测数据</w:t>
      </w:r>
      <w:r>
        <w:rPr>
          <w:rFonts w:asciiTheme="minorEastAsia" w:hAnsiTheme="minorEastAsia" w:hint="eastAsia"/>
          <w:szCs w:val="21"/>
        </w:rPr>
        <w:t>。</w:t>
      </w:r>
    </w:p>
    <w:p w14:paraId="12F7ED3E" w14:textId="77777777" w:rsidR="00D26BD1" w:rsidRDefault="00D26BD1" w:rsidP="00D26BD1">
      <w:pPr>
        <w:pStyle w:val="a6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如果项目成果应用已经产生了经济效益，请附证明材料，主要是成果应用产生的直接效益。</w:t>
      </w:r>
    </w:p>
    <w:p w14:paraId="4C552EC0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4CCFBB37" w14:textId="77777777" w:rsidTr="00D540F9">
        <w:tc>
          <w:tcPr>
            <w:tcW w:w="8522" w:type="dxa"/>
          </w:tcPr>
          <w:p w14:paraId="7AEF63AC" w14:textId="77777777" w:rsidR="00D26BD1" w:rsidRDefault="00D26BD1" w:rsidP="00D540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与项目密切相关的知识产权、论文（著）</w:t>
            </w:r>
          </w:p>
        </w:tc>
      </w:tr>
      <w:tr w:rsidR="00D26BD1" w14:paraId="38F1617E" w14:textId="77777777" w:rsidTr="00D540F9">
        <w:tc>
          <w:tcPr>
            <w:tcW w:w="8522" w:type="dxa"/>
          </w:tcPr>
          <w:p w14:paraId="584DFF07" w14:textId="77777777" w:rsidR="00383139" w:rsidRPr="00383139" w:rsidRDefault="00383139" w:rsidP="00383139">
            <w:pPr>
              <w:spacing w:line="480" w:lineRule="auto"/>
              <w:rPr>
                <w:rFonts w:ascii="Times New Roman" w:hAnsiTheme="minorEastAsia" w:cs="Times New Roman"/>
                <w:szCs w:val="21"/>
              </w:rPr>
            </w:pPr>
            <w:r w:rsidRPr="00383139">
              <w:rPr>
                <w:rFonts w:ascii="Times New Roman" w:hAnsiTheme="minorEastAsia" w:cs="Times New Roman" w:hint="eastAsia"/>
                <w:szCs w:val="21"/>
              </w:rPr>
              <w:t>列出目录</w:t>
            </w:r>
            <w:r>
              <w:rPr>
                <w:rFonts w:ascii="Times New Roman" w:hAnsiTheme="minorEastAsia" w:cs="Times New Roman" w:hint="eastAsia"/>
                <w:szCs w:val="21"/>
              </w:rPr>
              <w:t>。附件可另列。</w:t>
            </w:r>
          </w:p>
          <w:p w14:paraId="433D8569" w14:textId="77777777" w:rsidR="00D26BD1" w:rsidRPr="00383139" w:rsidRDefault="00D26BD1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A33ED2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51CD89E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EAEDFC4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5CB4F2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3A842B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9134AB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425C364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7C5B1AA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63D948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378141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0A7019C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1F575F1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0BA8832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F07EADD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DC9EE23" w14:textId="77777777"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6C183FD" w14:textId="77777777" w:rsidR="00383139" w:rsidRDefault="00383139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1F35FDC9" w14:textId="77777777" w:rsidR="00D26BD1" w:rsidRP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655191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14:paraId="7555C7C8" w14:textId="77777777" w:rsidR="00D26BD1" w:rsidRDefault="00D26BD1" w:rsidP="00D26BD1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取得专利权等或受理文件、技术标准备案文件等（复印件</w:t>
      </w:r>
      <w:r>
        <w:rPr>
          <w:rFonts w:asciiTheme="minorEastAsia" w:hAnsiTheme="minorEastAsia" w:hint="eastAsia"/>
          <w:szCs w:val="21"/>
        </w:rPr>
        <w:t>盖单位公章）。</w:t>
      </w:r>
    </w:p>
    <w:p w14:paraId="76DE3399" w14:textId="77777777" w:rsidR="00D26BD1" w:rsidRDefault="00D26BD1" w:rsidP="00D26BD1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发表的论文的期刊封面、目录、论文页（复印件盖单位公章）。</w:t>
      </w:r>
    </w:p>
    <w:p w14:paraId="456E5CCF" w14:textId="77777777" w:rsidR="00D26BD1" w:rsidRDefault="00D26BD1" w:rsidP="00D26BD1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其他证明材料。</w:t>
      </w:r>
    </w:p>
    <w:p w14:paraId="35EB3E27" w14:textId="77777777"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VII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791FB487" w14:textId="77777777" w:rsidTr="00D540F9">
        <w:tc>
          <w:tcPr>
            <w:tcW w:w="8522" w:type="dxa"/>
          </w:tcPr>
          <w:p w14:paraId="1CBC268D" w14:textId="77777777" w:rsidR="00D26BD1" w:rsidRDefault="00D26BD1" w:rsidP="00D540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项目第三方</w:t>
            </w:r>
            <w:r w:rsidR="00C54A6B">
              <w:rPr>
                <w:rFonts w:ascii="微软雅黑" w:eastAsia="微软雅黑" w:hAnsi="微软雅黑"/>
                <w:sz w:val="28"/>
                <w:szCs w:val="28"/>
              </w:rPr>
              <w:t>评估</w:t>
            </w:r>
          </w:p>
        </w:tc>
      </w:tr>
      <w:tr w:rsidR="00D26BD1" w14:paraId="333BC6A6" w14:textId="77777777" w:rsidTr="00D540F9">
        <w:tc>
          <w:tcPr>
            <w:tcW w:w="8522" w:type="dxa"/>
          </w:tcPr>
          <w:p w14:paraId="505D9FEB" w14:textId="77777777" w:rsidR="00D26BD1" w:rsidRPr="00383139" w:rsidRDefault="00383139" w:rsidP="00383139">
            <w:pPr>
              <w:spacing w:line="480" w:lineRule="auto"/>
              <w:rPr>
                <w:rFonts w:ascii="Times New Roman" w:hAnsiTheme="minorEastAsia" w:cs="Times New Roman"/>
                <w:szCs w:val="21"/>
              </w:rPr>
            </w:pPr>
            <w:r w:rsidRPr="00383139">
              <w:rPr>
                <w:rFonts w:ascii="Times New Roman" w:hAnsiTheme="minorEastAsia" w:cs="Times New Roman" w:hint="eastAsia"/>
                <w:szCs w:val="21"/>
              </w:rPr>
              <w:t>列出目录</w:t>
            </w:r>
            <w:r>
              <w:rPr>
                <w:rFonts w:ascii="Times New Roman" w:hAnsiTheme="minorEastAsia" w:cs="Times New Roman" w:hint="eastAsia"/>
                <w:szCs w:val="21"/>
              </w:rPr>
              <w:t>。附件可另列。</w:t>
            </w:r>
          </w:p>
          <w:p w14:paraId="32CCE465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7962D15A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F0661A7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2DD3C8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C67E05B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816F0AE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31C1316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714FE98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B77F19F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37D49E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8885D3D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26DA37C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32599FA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5490BBB3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4F7D9E7E" w14:textId="77777777"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13617CD" w14:textId="77777777" w:rsidR="00655191" w:rsidRDefault="00655191" w:rsidP="00D540F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1740AA78" w14:textId="77777777" w:rsidR="00D26BD1" w:rsidRP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655191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14:paraId="26D8811B" w14:textId="77777777" w:rsidR="00D26BD1" w:rsidRPr="00D26BD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第三方测试报告或检测报告等</w:t>
      </w:r>
      <w:r>
        <w:rPr>
          <w:rFonts w:asciiTheme="minorEastAsia" w:hAnsiTheme="minorEastAsia" w:hint="eastAsia"/>
          <w:szCs w:val="21"/>
        </w:rPr>
        <w:t>（可以是复印件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14:paraId="5ADDB589" w14:textId="77777777" w:rsidR="00D26BD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查新报告等（可以是复印件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14:paraId="068A229D" w14:textId="77777777" w:rsidR="00D26BD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获奖证书（</w:t>
      </w:r>
      <w:r w:rsidR="00655191">
        <w:rPr>
          <w:rFonts w:asciiTheme="minorEastAsia" w:hAnsiTheme="minorEastAsia" w:hint="eastAsia"/>
          <w:szCs w:val="21"/>
        </w:rPr>
        <w:t>可以是</w:t>
      </w:r>
      <w:r>
        <w:rPr>
          <w:rFonts w:asciiTheme="minorEastAsia" w:hAnsiTheme="minorEastAsia" w:hint="eastAsia"/>
          <w:szCs w:val="21"/>
        </w:rPr>
        <w:t>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14:paraId="7C5E8C57" w14:textId="77777777" w:rsidR="00D26BD1" w:rsidRPr="0065519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其他。</w:t>
      </w:r>
    </w:p>
    <w:p w14:paraId="523AE55C" w14:textId="77777777" w:rsidR="00D26BD1" w:rsidRPr="001F1E8C" w:rsidRDefault="00A32F00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lastRenderedPageBreak/>
        <w:t>申请</w:t>
      </w:r>
      <w:r w:rsidR="00EF240F" w:rsidRPr="001F1E8C">
        <w:rPr>
          <w:rFonts w:ascii="微软雅黑" w:eastAsia="微软雅黑" w:hAnsi="微软雅黑" w:hint="eastAsia"/>
          <w:sz w:val="28"/>
          <w:szCs w:val="28"/>
        </w:rPr>
        <w:t>单位</w:t>
      </w:r>
      <w:r w:rsidR="00D26BD1" w:rsidRPr="001F1E8C">
        <w:rPr>
          <w:rFonts w:ascii="微软雅黑" w:eastAsia="微软雅黑" w:hAnsi="微软雅黑" w:hint="eastAsia"/>
          <w:sz w:val="28"/>
          <w:szCs w:val="28"/>
        </w:rPr>
        <w:t>关于材料真实性的声明</w:t>
      </w:r>
    </w:p>
    <w:p w14:paraId="387DC8B9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C8A33ED" w14:textId="77777777" w:rsidR="00D26BD1" w:rsidRPr="001F1E8C" w:rsidRDefault="00D26BD1" w:rsidP="00D26BD1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t>声明</w:t>
      </w:r>
    </w:p>
    <w:p w14:paraId="6CF6F951" w14:textId="77777777" w:rsidR="00D26BD1" w:rsidRPr="001F1E8C" w:rsidRDefault="00D26BD1" w:rsidP="00D26BD1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</w:p>
    <w:p w14:paraId="59C779AE" w14:textId="77777777" w:rsidR="00233840" w:rsidRPr="001F1E8C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t>本单位郑重声明，_________________________________项目所有申报材料真实。</w:t>
      </w:r>
    </w:p>
    <w:p w14:paraId="5493FFB8" w14:textId="77777777" w:rsidR="00233840" w:rsidRPr="001F1E8C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如因申报材料不实产生纠纷，本单位承担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全部责任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4CC62B2E" w14:textId="77777777" w:rsidR="00233840" w:rsidRPr="001F1E8C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t xml:space="preserve">                     </w:t>
      </w:r>
    </w:p>
    <w:p w14:paraId="69736EC8" w14:textId="77777777" w:rsidR="00233840" w:rsidRPr="001F1E8C" w:rsidRDefault="00233840" w:rsidP="00233840">
      <w:pPr>
        <w:spacing w:line="480" w:lineRule="auto"/>
        <w:ind w:firstLineChars="1250" w:firstLine="3500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t>单位名称（盖章）：</w:t>
      </w:r>
    </w:p>
    <w:p w14:paraId="0C6DDE27" w14:textId="77777777" w:rsidR="00233840" w:rsidRPr="001F1E8C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t xml:space="preserve">                     日期：</w:t>
      </w:r>
    </w:p>
    <w:p w14:paraId="6DF03C6E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44B45FE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6C8E8D4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498F8C4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1B8C3253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C7359B0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044B657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0713F5C2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3C7D843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4C05270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1277333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017B1D35" w14:textId="77777777" w:rsidR="00D26BD1" w:rsidRPr="001F1E8C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B1C3E23" w14:textId="77777777" w:rsidR="002D38A7" w:rsidRPr="001F1E8C" w:rsidRDefault="002D38A7" w:rsidP="00D0230D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/>
          <w:sz w:val="28"/>
          <w:szCs w:val="28"/>
        </w:rPr>
        <w:lastRenderedPageBreak/>
        <w:t>申请</w:t>
      </w:r>
      <w:r w:rsidR="00FC1077" w:rsidRPr="001F1E8C">
        <w:rPr>
          <w:rFonts w:ascii="微软雅黑" w:eastAsia="微软雅黑" w:hAnsi="微软雅黑" w:hint="eastAsia"/>
          <w:sz w:val="28"/>
          <w:szCs w:val="28"/>
        </w:rPr>
        <w:t>单位</w:t>
      </w:r>
      <w:r w:rsidR="00D0230D" w:rsidRPr="001F1E8C">
        <w:rPr>
          <w:rFonts w:ascii="微软雅黑" w:eastAsia="微软雅黑" w:hAnsi="微软雅黑" w:hint="eastAsia"/>
          <w:sz w:val="28"/>
          <w:szCs w:val="28"/>
        </w:rPr>
        <w:t>关于</w:t>
      </w:r>
      <w:r w:rsidRPr="001F1E8C">
        <w:rPr>
          <w:rFonts w:ascii="微软雅黑" w:eastAsia="微软雅黑" w:hAnsi="微软雅黑"/>
          <w:sz w:val="28"/>
          <w:szCs w:val="28"/>
        </w:rPr>
        <w:t>知识产权</w:t>
      </w:r>
      <w:r w:rsidRPr="001F1E8C">
        <w:rPr>
          <w:rFonts w:ascii="微软雅黑" w:eastAsia="微软雅黑" w:hAnsi="微软雅黑" w:hint="eastAsia"/>
          <w:sz w:val="28"/>
          <w:szCs w:val="28"/>
        </w:rPr>
        <w:t>的</w:t>
      </w:r>
      <w:r w:rsidRPr="001F1E8C">
        <w:rPr>
          <w:rFonts w:ascii="微软雅黑" w:eastAsia="微软雅黑" w:hAnsi="微软雅黑"/>
          <w:sz w:val="28"/>
          <w:szCs w:val="28"/>
        </w:rPr>
        <w:t>声明</w:t>
      </w:r>
    </w:p>
    <w:p w14:paraId="3588B449" w14:textId="77777777" w:rsidR="002D38A7" w:rsidRPr="001F1E8C" w:rsidRDefault="002D38A7" w:rsidP="002D38A7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5879255E" w14:textId="77777777" w:rsidR="002D38A7" w:rsidRPr="001F1E8C" w:rsidRDefault="002D38A7" w:rsidP="002D38A7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>声明</w:t>
      </w:r>
    </w:p>
    <w:p w14:paraId="3A9B609D" w14:textId="77777777" w:rsidR="002D38A7" w:rsidRPr="001F1E8C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>本单位</w:t>
      </w:r>
      <w:r w:rsidR="003E64AF" w:rsidRPr="001F1E8C">
        <w:rPr>
          <w:rFonts w:ascii="Times New Roman" w:eastAsia="微软雅黑" w:hAnsi="Times New Roman" w:cs="Times New Roman" w:hint="eastAsia"/>
          <w:sz w:val="28"/>
          <w:szCs w:val="28"/>
        </w:rPr>
        <w:t>代表项目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全部</w:t>
      </w:r>
      <w:r w:rsidR="003E64AF" w:rsidRPr="001F1E8C">
        <w:rPr>
          <w:rFonts w:ascii="Times New Roman" w:eastAsia="微软雅黑" w:hAnsi="Times New Roman" w:cs="Times New Roman" w:hint="eastAsia"/>
          <w:sz w:val="28"/>
          <w:szCs w:val="28"/>
        </w:rPr>
        <w:t>参与单位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郑重声明，</w:t>
      </w:r>
      <w:r w:rsidR="00CA72F2" w:rsidRPr="001F1E8C">
        <w:rPr>
          <w:rFonts w:ascii="Times New Roman" w:eastAsia="微软雅黑" w:hAnsi="Times New Roman" w:cs="Times New Roman" w:hint="eastAsia"/>
          <w:sz w:val="28"/>
          <w:szCs w:val="28"/>
        </w:rPr>
        <w:t xml:space="preserve"> </w:t>
      </w:r>
      <w:r w:rsidR="00D0230D" w:rsidRPr="001F1E8C">
        <w:rPr>
          <w:rFonts w:ascii="Times New Roman" w:eastAsia="微软雅黑" w:hAnsi="Times New Roman" w:cs="Times New Roman" w:hint="eastAsia"/>
          <w:sz w:val="28"/>
          <w:szCs w:val="28"/>
        </w:rPr>
        <w:t>__________________________</w:t>
      </w:r>
      <w:r w:rsidR="00CA72F2" w:rsidRPr="001F1E8C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="00CA72F2" w:rsidRPr="001F1E8C">
        <w:rPr>
          <w:rFonts w:ascii="Times New Roman" w:eastAsia="微软雅黑" w:hAnsi="Times New Roman" w:cs="Times New Roman"/>
          <w:sz w:val="28"/>
          <w:szCs w:val="28"/>
        </w:rPr>
        <w:t>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项目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所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涉及的技术，无知识产权侵权行为。</w:t>
      </w:r>
    </w:p>
    <w:p w14:paraId="75D63C3A" w14:textId="77777777" w:rsidR="002D38A7" w:rsidRPr="001F1E8C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如产生知识产权纠纷，本单位</w:t>
      </w:r>
      <w:r w:rsidR="00624F9D" w:rsidRPr="001F1E8C">
        <w:rPr>
          <w:rFonts w:ascii="Times New Roman" w:eastAsia="微软雅黑" w:hAnsi="Times New Roman" w:cs="Times New Roman" w:hint="eastAsia"/>
          <w:sz w:val="28"/>
          <w:szCs w:val="28"/>
        </w:rPr>
        <w:t>及项目其他参与单位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承担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全部责任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36D16B11" w14:textId="77777777" w:rsidR="002D38A7" w:rsidRPr="001F1E8C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</w:p>
    <w:p w14:paraId="1B053788" w14:textId="77777777" w:rsidR="002D38A7" w:rsidRPr="001F1E8C" w:rsidRDefault="002D38A7" w:rsidP="002D38A7">
      <w:pPr>
        <w:spacing w:line="480" w:lineRule="auto"/>
        <w:ind w:firstLineChars="1247" w:firstLine="3492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14:paraId="32301368" w14:textId="77777777" w:rsidR="002D38A7" w:rsidRPr="001F1E8C" w:rsidRDefault="002D38A7" w:rsidP="002D38A7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 xml:space="preserve">                     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14:paraId="79653CB1" w14:textId="77777777" w:rsidR="002D38A7" w:rsidRPr="001F1E8C" w:rsidRDefault="002D38A7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BD6502E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7CED48C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4BCBE8C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17E6E9D6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10A57C94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7A8F855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84BA20E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894D05F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00AABD2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46E72EC" w14:textId="77777777" w:rsidR="00624F9D" w:rsidRPr="001F1E8C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C3BCD8E" w14:textId="77777777" w:rsidR="00624F9D" w:rsidRPr="001F1E8C" w:rsidRDefault="00624F9D" w:rsidP="00624F9D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1F1E8C">
        <w:rPr>
          <w:rFonts w:ascii="微软雅黑" w:eastAsia="微软雅黑" w:hAnsi="微软雅黑" w:hint="eastAsia"/>
          <w:sz w:val="28"/>
          <w:szCs w:val="28"/>
        </w:rPr>
        <w:lastRenderedPageBreak/>
        <w:t>其他参与单位</w:t>
      </w:r>
      <w:r w:rsidR="0016080B" w:rsidRPr="001F1E8C">
        <w:rPr>
          <w:rFonts w:ascii="微软雅黑" w:eastAsia="微软雅黑" w:hAnsi="微软雅黑" w:hint="eastAsia"/>
          <w:sz w:val="28"/>
          <w:szCs w:val="28"/>
        </w:rPr>
        <w:t>的授权</w:t>
      </w:r>
      <w:r w:rsidRPr="001F1E8C">
        <w:rPr>
          <w:rFonts w:ascii="微软雅黑" w:eastAsia="微软雅黑" w:hAnsi="微软雅黑"/>
          <w:sz w:val="28"/>
          <w:szCs w:val="28"/>
        </w:rPr>
        <w:t>声明</w:t>
      </w:r>
    </w:p>
    <w:p w14:paraId="2D49AA50" w14:textId="77777777" w:rsidR="00624F9D" w:rsidRPr="001F1E8C" w:rsidRDefault="00624F9D" w:rsidP="00624F9D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7E177DD9" w14:textId="77777777" w:rsidR="00624F9D" w:rsidRPr="001F1E8C" w:rsidRDefault="00624F9D" w:rsidP="00624F9D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6643F646" w14:textId="77777777" w:rsidR="00624F9D" w:rsidRPr="001F1E8C" w:rsidRDefault="00624F9D" w:rsidP="00624F9D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>声明</w:t>
      </w:r>
      <w:bookmarkStart w:id="0" w:name="_GoBack"/>
      <w:bookmarkEnd w:id="0"/>
    </w:p>
    <w:p w14:paraId="584BD2CA" w14:textId="77777777" w:rsidR="00624F9D" w:rsidRPr="001F1E8C" w:rsidRDefault="00624F9D" w:rsidP="00624F9D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>本单位郑重声明，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 xml:space="preserve"> ___________________________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项目由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__________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、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__________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、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_________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和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_________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共同完成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。项目所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涉及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的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技术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，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知识产权</w:t>
      </w:r>
      <w:r w:rsidR="002E3FE5" w:rsidRPr="001F1E8C">
        <w:rPr>
          <w:rFonts w:ascii="Times New Roman" w:eastAsia="微软雅黑" w:hAnsi="Times New Roman" w:cs="Times New Roman" w:hint="eastAsia"/>
          <w:sz w:val="28"/>
          <w:szCs w:val="28"/>
        </w:rPr>
        <w:t>全部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由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以上</w:t>
      </w:r>
      <w:r w:rsidR="00533DCA" w:rsidRPr="001F1E8C">
        <w:rPr>
          <w:rFonts w:ascii="Times New Roman" w:eastAsia="微软雅黑" w:hAnsi="Times New Roman" w:cs="Times New Roman"/>
          <w:sz w:val="28"/>
          <w:szCs w:val="28"/>
        </w:rPr>
        <w:t>___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方</w:t>
      </w:r>
      <w:r w:rsidR="00533DCA" w:rsidRPr="001F1E8C">
        <w:rPr>
          <w:rFonts w:ascii="Times New Roman" w:eastAsia="微软雅黑" w:hAnsi="Times New Roman" w:cs="Times New Roman" w:hint="eastAsia"/>
          <w:sz w:val="28"/>
          <w:szCs w:val="28"/>
        </w:rPr>
        <w:t>共同拥有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，无知识产权侵权行为。</w:t>
      </w:r>
    </w:p>
    <w:p w14:paraId="6FE276C8" w14:textId="77777777" w:rsidR="00624F9D" w:rsidRPr="001F1E8C" w:rsidRDefault="00624F9D" w:rsidP="00624F9D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本单位同意授权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_________</w:t>
      </w:r>
      <w:r w:rsidR="007A4309" w:rsidRPr="001F1E8C">
        <w:rPr>
          <w:rFonts w:ascii="Times New Roman" w:eastAsia="微软雅黑" w:hAnsi="Times New Roman" w:cs="Times New Roman" w:hint="eastAsia"/>
          <w:sz w:val="28"/>
          <w:szCs w:val="28"/>
        </w:rPr>
        <w:t>作为代表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就本项目向中国制冷学会申请科技评估。</w:t>
      </w:r>
    </w:p>
    <w:p w14:paraId="5DF3C9F8" w14:textId="77777777" w:rsidR="007A4309" w:rsidRPr="001F1E8C" w:rsidRDefault="007A4309" w:rsidP="00624F9D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如产生知识产权纠纷，本单位及项目其他参与单位承担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全部责任</w:t>
      </w:r>
      <w:r w:rsidRPr="001F1E8C"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6C981DE9" w14:textId="77777777" w:rsidR="00624F9D" w:rsidRPr="001F1E8C" w:rsidRDefault="00624F9D" w:rsidP="00624F9D">
      <w:pPr>
        <w:spacing w:line="480" w:lineRule="auto"/>
        <w:ind w:firstLineChars="1247" w:firstLine="3492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14:paraId="22C06649" w14:textId="77777777" w:rsidR="00624F9D" w:rsidRPr="00FC028F" w:rsidRDefault="00624F9D" w:rsidP="00624F9D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1F1E8C">
        <w:rPr>
          <w:rFonts w:ascii="Times New Roman" w:eastAsia="微软雅黑" w:hAnsi="Times New Roman" w:cs="Times New Roman"/>
          <w:sz w:val="28"/>
          <w:szCs w:val="28"/>
        </w:rPr>
        <w:t xml:space="preserve">                     </w:t>
      </w:r>
      <w:r w:rsidRPr="001F1E8C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14:paraId="4A20D510" w14:textId="77777777" w:rsidR="00624F9D" w:rsidRP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sectPr w:rsidR="00624F9D" w:rsidRPr="00624F9D" w:rsidSect="0065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57D9" w14:textId="77777777" w:rsidR="005F1157" w:rsidRDefault="005F1157" w:rsidP="00CC6290">
      <w:r>
        <w:separator/>
      </w:r>
    </w:p>
  </w:endnote>
  <w:endnote w:type="continuationSeparator" w:id="0">
    <w:p w14:paraId="1F236C83" w14:textId="77777777" w:rsidR="005F1157" w:rsidRDefault="005F1157" w:rsidP="00C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B1077" w14:textId="77777777" w:rsidR="005F1157" w:rsidRDefault="005F1157" w:rsidP="00CC6290">
      <w:r>
        <w:separator/>
      </w:r>
    </w:p>
  </w:footnote>
  <w:footnote w:type="continuationSeparator" w:id="0">
    <w:p w14:paraId="4752E597" w14:textId="77777777" w:rsidR="005F1157" w:rsidRDefault="005F1157" w:rsidP="00CC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BC1"/>
    <w:multiLevelType w:val="hybridMultilevel"/>
    <w:tmpl w:val="0B40E9E6"/>
    <w:lvl w:ilvl="0" w:tplc="5388158C">
      <w:start w:val="1"/>
      <w:numFmt w:val="upperLetter"/>
      <w:lvlText w:val="%1．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19EE7C8D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0D2F3F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E1030C"/>
    <w:multiLevelType w:val="hybridMultilevel"/>
    <w:tmpl w:val="7E66A78C"/>
    <w:lvl w:ilvl="0" w:tplc="B460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C3F61A3"/>
    <w:multiLevelType w:val="hybridMultilevel"/>
    <w:tmpl w:val="E0D00BE8"/>
    <w:lvl w:ilvl="0" w:tplc="DC68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A215D1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5C4B54"/>
    <w:multiLevelType w:val="hybridMultilevel"/>
    <w:tmpl w:val="DBFABE3E"/>
    <w:lvl w:ilvl="0" w:tplc="3C6EB8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7C550A17"/>
    <w:multiLevelType w:val="hybridMultilevel"/>
    <w:tmpl w:val="0972AE74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290"/>
    <w:rsid w:val="000530CD"/>
    <w:rsid w:val="00067AE2"/>
    <w:rsid w:val="000800A6"/>
    <w:rsid w:val="000A0DEE"/>
    <w:rsid w:val="000F210C"/>
    <w:rsid w:val="0016080B"/>
    <w:rsid w:val="00171D45"/>
    <w:rsid w:val="0019470E"/>
    <w:rsid w:val="001F1E8C"/>
    <w:rsid w:val="00226572"/>
    <w:rsid w:val="00233840"/>
    <w:rsid w:val="0024663D"/>
    <w:rsid w:val="00266973"/>
    <w:rsid w:val="002D38A7"/>
    <w:rsid w:val="002E3FE5"/>
    <w:rsid w:val="00312AAC"/>
    <w:rsid w:val="00383139"/>
    <w:rsid w:val="003A39A8"/>
    <w:rsid w:val="003B1734"/>
    <w:rsid w:val="003C6408"/>
    <w:rsid w:val="003E1BAB"/>
    <w:rsid w:val="003E64AF"/>
    <w:rsid w:val="00430310"/>
    <w:rsid w:val="00456F97"/>
    <w:rsid w:val="004758B3"/>
    <w:rsid w:val="004B4892"/>
    <w:rsid w:val="004C3C95"/>
    <w:rsid w:val="005275AF"/>
    <w:rsid w:val="00533DCA"/>
    <w:rsid w:val="00583547"/>
    <w:rsid w:val="005B2F87"/>
    <w:rsid w:val="005F1157"/>
    <w:rsid w:val="00622930"/>
    <w:rsid w:val="00624F9D"/>
    <w:rsid w:val="00654724"/>
    <w:rsid w:val="00655191"/>
    <w:rsid w:val="00697EFF"/>
    <w:rsid w:val="006C3887"/>
    <w:rsid w:val="006E0CF7"/>
    <w:rsid w:val="00740845"/>
    <w:rsid w:val="00763B5A"/>
    <w:rsid w:val="007A4309"/>
    <w:rsid w:val="007E37BB"/>
    <w:rsid w:val="00800CA5"/>
    <w:rsid w:val="00871C9B"/>
    <w:rsid w:val="00886E72"/>
    <w:rsid w:val="00903732"/>
    <w:rsid w:val="00935B23"/>
    <w:rsid w:val="009A092E"/>
    <w:rsid w:val="009B51E5"/>
    <w:rsid w:val="009C2A10"/>
    <w:rsid w:val="009D4A58"/>
    <w:rsid w:val="00A20799"/>
    <w:rsid w:val="00A32F00"/>
    <w:rsid w:val="00A347E4"/>
    <w:rsid w:val="00AB6BA8"/>
    <w:rsid w:val="00B07E3B"/>
    <w:rsid w:val="00BA015D"/>
    <w:rsid w:val="00BA5190"/>
    <w:rsid w:val="00BD2886"/>
    <w:rsid w:val="00BE60F1"/>
    <w:rsid w:val="00C02FE5"/>
    <w:rsid w:val="00C10222"/>
    <w:rsid w:val="00C31405"/>
    <w:rsid w:val="00C52E68"/>
    <w:rsid w:val="00C54A6B"/>
    <w:rsid w:val="00C727BB"/>
    <w:rsid w:val="00CA72F2"/>
    <w:rsid w:val="00CC5528"/>
    <w:rsid w:val="00CC6290"/>
    <w:rsid w:val="00CC6E03"/>
    <w:rsid w:val="00D0230D"/>
    <w:rsid w:val="00D26BD1"/>
    <w:rsid w:val="00DE3EF7"/>
    <w:rsid w:val="00DF6161"/>
    <w:rsid w:val="00DF6AB2"/>
    <w:rsid w:val="00E7160C"/>
    <w:rsid w:val="00E93C2B"/>
    <w:rsid w:val="00EF240F"/>
    <w:rsid w:val="00F77CB8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F26E"/>
  <w15:docId w15:val="{0105E1A9-EA81-4122-B6F9-F03C710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290"/>
    <w:rPr>
      <w:sz w:val="18"/>
      <w:szCs w:val="18"/>
    </w:rPr>
  </w:style>
  <w:style w:type="table" w:styleId="a5">
    <w:name w:val="Table Grid"/>
    <w:basedOn w:val="a1"/>
    <w:uiPriority w:val="59"/>
    <w:rsid w:val="005275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_Style 4"/>
    <w:basedOn w:val="a"/>
    <w:rsid w:val="005275AF"/>
    <w:pPr>
      <w:tabs>
        <w:tab w:val="left" w:pos="1360"/>
      </w:tabs>
      <w:ind w:left="13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6">
    <w:name w:val="List Paragraph"/>
    <w:basedOn w:val="a"/>
    <w:uiPriority w:val="99"/>
    <w:qFormat/>
    <w:rsid w:val="00D26BD1"/>
    <w:pPr>
      <w:ind w:firstLineChars="200" w:firstLine="420"/>
    </w:pPr>
  </w:style>
  <w:style w:type="paragraph" w:customStyle="1" w:styleId="p0">
    <w:name w:val="p0"/>
    <w:basedOn w:val="a"/>
    <w:rsid w:val="00D26BD1"/>
    <w:pPr>
      <w:widowControl/>
    </w:pPr>
    <w:rPr>
      <w:rFonts w:ascii="仿宋_GB2312" w:eastAsia="仿宋_GB2312" w:hAnsi="Times New Roman" w:cs="Times New Roman"/>
      <w:spacing w:val="-4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微软用户</cp:lastModifiedBy>
  <cp:revision>53</cp:revision>
  <dcterms:created xsi:type="dcterms:W3CDTF">2014-12-30T03:17:00Z</dcterms:created>
  <dcterms:modified xsi:type="dcterms:W3CDTF">2019-09-23T08:27:00Z</dcterms:modified>
</cp:coreProperties>
</file>